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学生“时刻听党话，永远跟党走”征文八篇【七】</w:t>
      </w:r>
    </w:p>
    <w:p>
      <w:pPr>
        <w:rPr>
          <w:rFonts w:hint="eastAsia"/>
        </w:rPr>
      </w:pPr>
      <w:r>
        <w:rPr>
          <w:rFonts w:hint="eastAsia"/>
        </w:rPr>
        <w:t>小时候的我，听长辈们把党挂在嘴边，那时候，党在我心中只是一个模糊的概念，上了小学后，老师教我唱：没有共产党，就没有新中国，这首歌常常在我耳边围绕，我才对党充满了敬意，惭惭长大了，才理解是党让我们的祖国强大，是党给我们幸福的生活，在党的领导下，我们从贫穷轻弱的国家，经过百年自强不息的努力，让我们生活一步步富裕！</w:t>
      </w:r>
    </w:p>
    <w:p>
      <w:pPr>
        <w:rPr>
          <w:rFonts w:hint="eastAsia"/>
        </w:rPr>
      </w:pPr>
      <w:r>
        <w:rPr>
          <w:rFonts w:hint="eastAsia"/>
        </w:rPr>
        <w:t>我的家乡是x市徐闻县，在我记事的时候，我的家乡就是一户户低矮的平房，街道都是土路，一到下雨天更是泥泞不堪、出门时妈妈总要背着我，在党的领导下，大街小巷都修成了平平展展的水泥路啦，给我们的家乡加了下水管道，之前的旧瓦房都被折迁改成了高楼大厦，我们都住进了高庄小区楼房了，家里空调冰箱样样齐全。路的两边放了一些分类垃圾箱、摩托车、自行车按规定停放整齐，街道变得干净整洁。</w:t>
      </w:r>
    </w:p>
    <w:p>
      <w:pPr>
        <w:rPr>
          <w:rFonts w:hint="eastAsia"/>
        </w:rPr>
      </w:pPr>
      <w:r>
        <w:rPr>
          <w:rFonts w:hint="eastAsia"/>
        </w:rPr>
        <w:t>龙达广场上有光绪亮丽的x石砖铺着，早晨或晚上都有许多老人在跳广场舞，小孩也在玩耍，年轻人也在广场上休闲娱乐。</w:t>
      </w:r>
    </w:p>
    <w:p>
      <w:pPr>
        <w:rPr>
          <w:rFonts w:hint="eastAsia"/>
        </w:rPr>
      </w:pPr>
      <w:r>
        <w:rPr>
          <w:rFonts w:hint="eastAsia"/>
        </w:rPr>
        <w:t>这几年公园也发生变化了，一进公园大们就看到禁毒宣传，公园里绿树成阴，池塘里的鱼儿活蹦乱跳地游来游去，公园还加了儿童乐园，和老人健身运动设施，每天早晨，公园里都人山人海，热闹非凡。</w:t>
      </w:r>
    </w:p>
    <w:p>
      <w:pPr>
        <w:rPr>
          <w:rFonts w:hint="eastAsia"/>
        </w:rPr>
      </w:pPr>
      <w:r>
        <w:rPr>
          <w:rFonts w:hint="eastAsia"/>
        </w:rPr>
        <w:t>今天学生在宽敞的教室里学学习，干净的地面，大大的智能平台黑板，在舒适的空调教室里听老师上课，快乐无比！</w:t>
      </w:r>
    </w:p>
    <w:p>
      <w:pPr>
        <w:rPr>
          <w:rFonts w:hint="eastAsia"/>
        </w:rPr>
      </w:pPr>
      <w:r>
        <w:rPr>
          <w:rFonts w:hint="eastAsia"/>
        </w:rPr>
        <w:t>现在人们出门都不带现金，带一部手机可走天下科技发展时代的进步，让我们的生活无忧无虑，这些都是亲爱的党为我们创造的啊！</w:t>
      </w:r>
    </w:p>
    <w:p>
      <w:pPr>
        <w:rPr>
          <w:rFonts w:hint="eastAsia"/>
        </w:rPr>
      </w:pPr>
      <w:r>
        <w:rPr>
          <w:rFonts w:hint="eastAsia"/>
        </w:rPr>
        <w:t>我一定好好学习，长大后把你建设得更美丽！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A83D41"/>
    <w:rsid w:val="44A83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2021-11-05T02:49:00Z</dcterms:created>
  <dc:creator>mayn</dc:creator>
  <cp:lastModifiedBy>mayn</cp:lastModifiedBy>
  <dcterms:modified xsi:type="dcterms:W3CDTF">2021-11-05T02:49:20Z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3D8BE6F87CAF4F55B028AC9E8C21F9AF</vt:lpwstr>
  </property>
</Properties>
</file>