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w:t>兼职工作证明模板(一)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兹有____________学校___同学于____年_____月____日至____年_____月___日在_______工作。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特此证明。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_______公司</w:t>
      </w: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_______年_______月_______日</w:t>
      </w: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pStyle w:val="2"/>
        <w:bidi w:val="0"/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w:t>兼职工作证明模板(二)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兹有________学校__________学院______专业_________同学于_________年___月____日至_____年______月_______日在_______兼职。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该同学的职位是_____________。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该学生在期间工作认真，脚踏实地，虚心请教并且努力掌握工作技能，善于思考,能够举一反三。善解人意，积极配合领导及同事的工作，虚心听取他人意见。在时间紧迫的情况下，能够加时加班完成任务。能够将在学校所学的知识灵活应用到具体的工作中去，保质保量完成工作任务。同时，本公司将要求该学生严格遵守我公司的各项规章制度，实习时间，服从实习安排，完成实习任务，尊敬实习单位人员，并能与公司同事和睦相处。与其一同合作的员工都对该学生的表现予以肯定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特此证明。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证明人：_________(实习单位盖章)</w:t>
      </w: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_________年____月____日</w:t>
      </w: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pStyle w:val="2"/>
        <w:bidi w:val="0"/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w:t>兼职工作证明模板(三)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兹有___________学校________同学于________年__月__日至年__月__日在__________大学生就业实习基地实习(/或者__________公司__________部门实习)。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工作期间表现良好，有效地帮助了_________作了_____________。(/可选)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特此证明。</w:t>
      </w:r>
    </w:p>
    <w:p>
      <w:pPr>
        <w:spacing w:beforeLines="0" w:afterLines="0"/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_________大学生就业实习基地(/或者________公司)(盖章)</w:t>
      </w: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spacing w:beforeLines="0" w:afterLines="0"/>
        <w:ind w:firstLine="40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pStyle w:val="2"/>
        <w:bidi w:val="0"/>
        <w:jc w:val="center"/>
        <w:rPr>
          <w:rFonts w:hint="eastAsia"/>
          <w:lang w:val="zh-CN"/>
        </w:rPr>
      </w:pPr>
      <w:r>
        <w:rPr>
          <w:rFonts w:hint="eastAsia"/>
          <w:lang w:val="zh-CN"/>
        </w:rPr>
        <w:t>兼职工作证明模板(四)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兹有____________大学_____________学院_________专业__________于_____年____月____日至____年____月____日在_______有限公司实习。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该学生实习期间主要在我司_______实习，主要负责全面预算等模块的测试，验证等工作。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该学生实习期间工作认真，在工作中遇到不懂得地方，能够向经验丰富的职工请教，善于思考，能够举一反三。作为金融专业的学生，在工作中表现出了扎实的财务理论基础，对工作认真负责，做到学以致用，保质保量的完成工作任务，体现出其较高的职业素养。同时，该学生严格遵守我行的各项规章制度，实习期间从未缺勤、迟到，尊敬我行工作人员，并与同事和睦相处，与其工作的员工都对该学生的表现表示赞许，并予以肯定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　　情况属实，特此证明。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单位名称：_______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联系人：_________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联系电话：_______</w:t>
      </w:r>
    </w:p>
    <w:p>
      <w:pPr>
        <w:spacing w:beforeLines="0" w:afterLines="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公司落款，(盖章)</w:t>
      </w:r>
    </w:p>
    <w:p>
      <w:pPr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ind w:firstLine="400"/>
        <w:jc w:val="right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jc w:val="both"/>
        <w:rPr>
          <w:rFonts w:hint="eastAsia" w:ascii="宋体" w:hAnsi="宋体"/>
          <w:color w:val="000000"/>
          <w:position w:val="6"/>
          <w:sz w:val="20"/>
          <w:lang w:val="zh-CN"/>
        </w:rPr>
      </w:pPr>
    </w:p>
    <w:p>
      <w:pPr>
        <w:jc w:val="both"/>
        <w:rPr>
          <w:rFonts w:hint="eastAsia" w:ascii="宋体" w:hAnsi="宋体"/>
          <w:color w:val="000000"/>
          <w:position w:val="6"/>
          <w:sz w:val="20"/>
          <w:lang w:val="zh-CN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B4596F"/>
    <w:rsid w:val="2EEB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2021-03-26T01:04:00Z</dcterms:created>
  <dc:creator>mayn</dc:creator>
  <cp:lastModifiedBy>mayn</cp:lastModifiedBy>
  <dcterms:modified xsi:type="dcterms:W3CDTF">2021-03-26T01:07:48Z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